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84" w:rsidRPr="00475A84" w:rsidRDefault="000F3ED8" w:rsidP="00475A84">
      <w:pPr>
        <w:spacing w:after="0"/>
        <w:jc w:val="center"/>
        <w:rPr>
          <w:rFonts w:cstheme="minorHAnsi"/>
          <w:b/>
          <w:i/>
          <w:color w:val="0070C0"/>
          <w:sz w:val="36"/>
          <w:szCs w:val="36"/>
          <w:shd w:val="clear" w:color="auto" w:fill="FFFFFF"/>
        </w:rPr>
      </w:pPr>
      <w:r w:rsidRPr="00475A84">
        <w:rPr>
          <w:rFonts w:cstheme="minorHAnsi"/>
          <w:b/>
          <w:i/>
          <w:color w:val="0070C0"/>
          <w:sz w:val="36"/>
          <w:szCs w:val="36"/>
          <w:shd w:val="clear" w:color="auto" w:fill="FFFFFF"/>
        </w:rPr>
        <w:t>Больш</w:t>
      </w:r>
      <w:r w:rsidR="00475A84">
        <w:rPr>
          <w:rFonts w:cstheme="minorHAnsi"/>
          <w:b/>
          <w:i/>
          <w:color w:val="0070C0"/>
          <w:sz w:val="36"/>
          <w:szCs w:val="36"/>
          <w:shd w:val="clear" w:color="auto" w:fill="FFFFFF"/>
        </w:rPr>
        <w:t>ая коллекция детских считалочек</w:t>
      </w:r>
    </w:p>
    <w:p w:rsidR="00475A84" w:rsidRDefault="000F3ED8" w:rsidP="00475A84">
      <w:pPr>
        <w:jc w:val="center"/>
        <w:rPr>
          <w:rFonts w:ascii="Tahoma" w:hAnsi="Tahoma" w:cs="Tahoma"/>
          <w:color w:val="000000"/>
        </w:rPr>
        <w:sectPr w:rsidR="00475A84" w:rsidSect="00475A84">
          <w:pgSz w:w="11906" w:h="16838"/>
          <w:pgMar w:top="1134" w:right="1134" w:bottom="1134" w:left="1134" w:header="709" w:footer="709" w:gutter="0"/>
          <w:pgBorders w:offsetFrom="page">
            <w:top w:val="dashDotStroked" w:sz="24" w:space="24" w:color="00B0F0"/>
            <w:left w:val="dashDotStroked" w:sz="24" w:space="24" w:color="00B0F0"/>
            <w:bottom w:val="dashDotStroked" w:sz="24" w:space="24" w:color="00B0F0"/>
            <w:right w:val="dashDotStroked" w:sz="24" w:space="24" w:color="00B0F0"/>
          </w:pgBorders>
          <w:cols w:space="708"/>
          <w:docGrid w:linePitch="360"/>
        </w:sectPr>
      </w:pPr>
      <w:r w:rsidRPr="000F3ED8">
        <w:rPr>
          <w:rFonts w:ascii="Tahoma" w:hAnsi="Tahoma" w:cs="Tahoma"/>
          <w:b/>
          <w:color w:val="FF0000"/>
        </w:rPr>
        <w:br/>
      </w:r>
    </w:p>
    <w:p w:rsidR="00475A84" w:rsidRDefault="000F3ED8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lastRenderedPageBreak/>
        <w:t>Ехала машина тёмным лесом</w:t>
      </w:r>
      <w:proofErr w:type="gramStart"/>
      <w:r w:rsidRPr="000F3ED8">
        <w:rPr>
          <w:rFonts w:ascii="Tahoma" w:hAnsi="Tahoma" w:cs="Tahoma"/>
          <w:color w:val="000000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t>З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>а каким-то интересом,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Инти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инти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>, интерес — Выходи на букву «</w:t>
      </w:r>
      <w:r w:rsidR="00475A84">
        <w:rPr>
          <w:rFonts w:ascii="Tahoma" w:hAnsi="Tahoma" w:cs="Tahoma"/>
          <w:color w:val="000000"/>
          <w:shd w:val="clear" w:color="auto" w:fill="FFFFFF"/>
        </w:rPr>
        <w:t>с</w:t>
      </w:r>
      <w:r w:rsidRPr="000F3ED8">
        <w:rPr>
          <w:rFonts w:ascii="Tahoma" w:hAnsi="Tahoma" w:cs="Tahoma"/>
          <w:color w:val="000000"/>
          <w:shd w:val="clear" w:color="auto" w:fill="FFFFFF"/>
        </w:rPr>
        <w:t>».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Шёл крокодил,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Трубку курил,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Трубка упала и написала: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Шишел-мышел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>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Этот вышел.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Начинаеся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 xml:space="preserve"> считалка,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На берегу сидела галка,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Две вороны, воро</w:t>
      </w:r>
      <w:r>
        <w:rPr>
          <w:rFonts w:ascii="Tahoma" w:hAnsi="Tahoma" w:cs="Tahoma"/>
          <w:color w:val="000000"/>
          <w:shd w:val="clear" w:color="auto" w:fill="FFFFFF"/>
        </w:rPr>
        <w:t>бей,</w:t>
      </w:r>
      <w:r>
        <w:rPr>
          <w:rFonts w:ascii="Tahoma" w:hAnsi="Tahoma" w:cs="Tahoma"/>
          <w:color w:val="000000"/>
          <w:shd w:val="clear" w:color="auto" w:fill="FFFFFF"/>
        </w:rPr>
        <w:br/>
        <w:t>Три сороки, соловей.</w:t>
      </w:r>
      <w:r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Черепаха хвост поджала,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И за зайцем побежала.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Оказалась впереди,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Кто не верит — выходи.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Прилетела стрекоза,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Как горошины глаза,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А сама как вертолёт,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Влево, вправо, взад, вперед.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t>Утром бабо</w:t>
      </w:r>
      <w:r>
        <w:rPr>
          <w:rFonts w:ascii="Tahoma" w:hAnsi="Tahoma" w:cs="Tahoma"/>
          <w:color w:val="000000"/>
          <w:shd w:val="clear" w:color="auto" w:fill="FFFFFF"/>
        </w:rPr>
        <w:t>ч</w:t>
      </w:r>
      <w:r w:rsidRPr="000F3ED8">
        <w:rPr>
          <w:rFonts w:ascii="Tahoma" w:hAnsi="Tahoma" w:cs="Tahoma"/>
          <w:color w:val="000000"/>
          <w:shd w:val="clear" w:color="auto" w:fill="FFFFFF"/>
        </w:rPr>
        <w:t>ка проснулась,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Улыбнулась, потянулас</w:t>
      </w:r>
      <w:r>
        <w:rPr>
          <w:rFonts w:ascii="Tahoma" w:hAnsi="Tahoma" w:cs="Tahoma"/>
          <w:color w:val="000000"/>
          <w:shd w:val="clear" w:color="auto" w:fill="FFFFFF"/>
        </w:rPr>
        <w:t>ь</w:t>
      </w:r>
      <w:r w:rsidRPr="000F3ED8">
        <w:rPr>
          <w:rFonts w:ascii="Tahoma" w:hAnsi="Tahoma" w:cs="Tahoma"/>
          <w:color w:val="000000"/>
          <w:shd w:val="clear" w:color="auto" w:fill="FFFFFF"/>
        </w:rPr>
        <w:t>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Раз — росой она умылась,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Два — изящно покружилась,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Три — нагнулась и присела,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А четыре — улетела.</w:t>
      </w:r>
      <w:proofErr w:type="gramEnd"/>
    </w:p>
    <w:p w:rsidR="00475A84" w:rsidRDefault="000F3ED8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Раз, два, раз, два,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Вот берёзка, вот трава,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Вот полянка, вот лужок —</w:t>
      </w:r>
      <w:proofErr w:type="gramEnd"/>
    </w:p>
    <w:p w:rsidR="00475A84" w:rsidRDefault="000F3ED8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t>Выходи-ка ты, дружок.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lastRenderedPageBreak/>
        <w:t>Раз, два, три, четыре, пять,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Будем в прятки мы играть.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Небо, звёзды, луг, цветы — Выходи из круга ты.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Раз, два, три, четыре,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Пять, шесть, семь,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Восемь, девять, десять.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Выплывает белый месяц.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Кто до месяца дойдёт,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Тот и прятаться пойдёт.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Шла кукушка мимо сети,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А за нею малы дети,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Кукушата просят пить.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Выходи — тебе водить.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Прыг да скок, прыг да скок,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</w:t>
      </w:r>
      <w:r w:rsidR="00475A84">
        <w:rPr>
          <w:rFonts w:ascii="Tahoma" w:hAnsi="Tahoma" w:cs="Tahoma"/>
          <w:color w:val="000000"/>
          <w:shd w:val="clear" w:color="auto" w:fill="FFFFFF"/>
        </w:rPr>
        <w:t>качет зайка — серый бок.</w:t>
      </w:r>
      <w:r w:rsidR="00475A84">
        <w:rPr>
          <w:rFonts w:ascii="Tahoma" w:hAnsi="Tahoma" w:cs="Tahoma"/>
          <w:color w:val="000000"/>
          <w:shd w:val="clear" w:color="auto" w:fill="FFFFFF"/>
        </w:rPr>
        <w:br/>
        <w:t>По лес</w:t>
      </w:r>
      <w:r w:rsidRPr="000F3ED8">
        <w:rPr>
          <w:rFonts w:ascii="Tahoma" w:hAnsi="Tahoma" w:cs="Tahoma"/>
          <w:color w:val="000000"/>
          <w:shd w:val="clear" w:color="auto" w:fill="FFFFFF"/>
        </w:rPr>
        <w:t>ку прыг, прыг, прыг,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По снежочку — тык, тык, тык.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Под кусточек присел,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t>Схорониться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 xml:space="preserve"> захотел.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Кто его поймает, тот и водит.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Бубенчики, бубенчики,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 xml:space="preserve">Летели 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голубенчики</w:t>
      </w:r>
      <w:proofErr w:type="spellEnd"/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br/>
        <w:t>П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>о утренней росе,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По зелёной полосе,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Сели на сарай.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Беги, догоняй.</w:t>
      </w:r>
    </w:p>
    <w:p w:rsidR="00475A84" w:rsidRDefault="000F3ED8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Раз, два, три, четыре, пять,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Шесть, семь, восемь, девять, десять,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Выплыл ясный круглый месяц,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А за месяцем луна,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Мальчик девочке слуга.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br/>
        <w:t>Ты, слуга, подай метлу,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А я в карете подмету.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</w:p>
    <w:p w:rsidR="00475A84" w:rsidRDefault="00475A84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lastRenderedPageBreak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Вышли мыши как-то раз</w:t>
      </w:r>
      <w:proofErr w:type="gramStart"/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П</w:t>
      </w:r>
      <w:proofErr w:type="gramEnd"/>
      <w:r w:rsidR="000F3ED8" w:rsidRPr="000F3ED8">
        <w:rPr>
          <w:rFonts w:ascii="Tahoma" w:hAnsi="Tahoma" w:cs="Tahoma"/>
          <w:color w:val="000000"/>
          <w:shd w:val="clear" w:color="auto" w:fill="FFFFFF"/>
        </w:rPr>
        <w:t>осмотреть который час.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="000F3ED8" w:rsidRPr="000F3ED8">
        <w:rPr>
          <w:rFonts w:ascii="Tahoma" w:hAnsi="Tahoma" w:cs="Tahoma"/>
          <w:color w:val="000000"/>
          <w:shd w:val="clear" w:color="auto" w:fill="FFFFFF"/>
        </w:rPr>
        <w:t>Раз-два-три-четыре</w:t>
      </w:r>
      <w:proofErr w:type="spellEnd"/>
      <w:r w:rsidR="000F3ED8" w:rsidRPr="000F3ED8">
        <w:rPr>
          <w:rFonts w:ascii="Tahoma" w:hAnsi="Tahoma" w:cs="Tahoma"/>
          <w:color w:val="000000"/>
          <w:shd w:val="clear" w:color="auto" w:fill="FFFFFF"/>
        </w:rPr>
        <w:t>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Мыши дернули за гири.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Тут раздался страшный звон — Разбежались мыши вон.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Завтра с неба прилетит</w:t>
      </w:r>
    </w:p>
    <w:p w:rsidR="00475A84" w:rsidRDefault="000F3ED8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t>Синий-синий-синий кит,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Если веришь, стой и жди,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А не веришь — выходи!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На золотом крыльце сидели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Царь</w:t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t>.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t>ц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>аревич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Король, королевич,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Сапожник, портной,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Кто ты будешь такой?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Говори поскорей,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 xml:space="preserve">Не задерживай </w:t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t>честный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 xml:space="preserve"> и добрых людей!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Катилась апельсина</w:t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t xml:space="preserve"> Д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>о города Берлина,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Уроки не учила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И двойку получила.</w:t>
      </w:r>
    </w:p>
    <w:p w:rsidR="00475A84" w:rsidRDefault="000F3ED8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— Аист-аист, аист — птица,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Что тебе ночами снится?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Мне болотные опушки,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— А еще?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Еще лягушки.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Их ловить, не изловить.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Вот и все, тебе водить!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Шел баран по крутым горам,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Вырвал травку, положил на лавку.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Кто ее возьмет, тот вон пойдет.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</w:p>
    <w:p w:rsidR="00475A84" w:rsidRDefault="00475A84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Трынцы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брынцы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>, бубенцы,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Раззвонились удальцы,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Диги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диги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диги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>, дон,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Выходи скорее вон!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lastRenderedPageBreak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 xml:space="preserve">Родились у нас </w:t>
      </w:r>
      <w:proofErr w:type="spellStart"/>
      <w:r w:rsidR="000F3ED8" w:rsidRPr="000F3ED8">
        <w:rPr>
          <w:rFonts w:ascii="Tahoma" w:hAnsi="Tahoma" w:cs="Tahoma"/>
          <w:color w:val="000000"/>
          <w:shd w:val="clear" w:color="auto" w:fill="FFFFFF"/>
        </w:rPr>
        <w:t>котятя</w:t>
      </w:r>
      <w:proofErr w:type="spellEnd"/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="000F3ED8" w:rsidRPr="000F3ED8">
        <w:rPr>
          <w:rFonts w:ascii="Tahoma" w:hAnsi="Tahoma" w:cs="Tahoma"/>
          <w:color w:val="000000"/>
          <w:shd w:val="clear" w:color="auto" w:fill="FFFFFF"/>
        </w:rPr>
        <w:t>Раз-два-три-четыре-пять</w:t>
      </w:r>
      <w:proofErr w:type="spellEnd"/>
      <w:r w:rsidR="000F3ED8" w:rsidRPr="000F3ED8">
        <w:rPr>
          <w:rFonts w:ascii="Tahoma" w:hAnsi="Tahoma" w:cs="Tahoma"/>
          <w:color w:val="000000"/>
          <w:shd w:val="clear" w:color="auto" w:fill="FFFFFF"/>
        </w:rPr>
        <w:t>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Приходите к нам, ребята</w:t>
      </w:r>
      <w:proofErr w:type="gramStart"/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П</w:t>
      </w:r>
      <w:proofErr w:type="gramEnd"/>
      <w:r w:rsidR="000F3ED8" w:rsidRPr="000F3ED8">
        <w:rPr>
          <w:rFonts w:ascii="Tahoma" w:hAnsi="Tahoma" w:cs="Tahoma"/>
          <w:color w:val="000000"/>
          <w:shd w:val="clear" w:color="auto" w:fill="FFFFFF"/>
        </w:rPr>
        <w:t>осмотреть и посчитать.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Раз котенок — самый белый</w:t>
      </w:r>
      <w:proofErr w:type="gramStart"/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Д</w:t>
      </w:r>
      <w:proofErr w:type="gramEnd"/>
      <w:r w:rsidR="000F3ED8" w:rsidRPr="000F3ED8">
        <w:rPr>
          <w:rFonts w:ascii="Tahoma" w:hAnsi="Tahoma" w:cs="Tahoma"/>
          <w:color w:val="000000"/>
          <w:shd w:val="clear" w:color="auto" w:fill="FFFFFF"/>
        </w:rPr>
        <w:t>ва котенок — самый смелый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Три котенок — самый умный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А четыре — самый шумный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Пять похож на три и два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="000F3ED8" w:rsidRPr="000F3ED8">
        <w:rPr>
          <w:rFonts w:ascii="Tahoma" w:hAnsi="Tahoma" w:cs="Tahoma"/>
          <w:color w:val="000000"/>
          <w:shd w:val="clear" w:color="auto" w:fill="FFFFFF"/>
        </w:rPr>
        <w:t>Теже</w:t>
      </w:r>
      <w:proofErr w:type="spellEnd"/>
      <w:r w:rsidR="000F3ED8" w:rsidRPr="000F3ED8">
        <w:rPr>
          <w:rFonts w:ascii="Tahoma" w:hAnsi="Tahoma" w:cs="Tahoma"/>
          <w:color w:val="000000"/>
          <w:shd w:val="clear" w:color="auto" w:fill="FFFFFF"/>
        </w:rPr>
        <w:t xml:space="preserve"> хвост и голова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Тоже пятнышко на спинке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Также спит весь день в корзинке.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Хороши у нас котята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="000F3ED8" w:rsidRPr="000F3ED8">
        <w:rPr>
          <w:rFonts w:ascii="Tahoma" w:hAnsi="Tahoma" w:cs="Tahoma"/>
          <w:color w:val="000000"/>
          <w:shd w:val="clear" w:color="auto" w:fill="FFFFFF"/>
        </w:rPr>
        <w:t>Раз-два-три-четыре-пять</w:t>
      </w:r>
      <w:proofErr w:type="spellEnd"/>
      <w:proofErr w:type="gramStart"/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П</w:t>
      </w:r>
      <w:proofErr w:type="gramEnd"/>
      <w:r w:rsidR="000F3ED8" w:rsidRPr="000F3ED8">
        <w:rPr>
          <w:rFonts w:ascii="Tahoma" w:hAnsi="Tahoma" w:cs="Tahoma"/>
          <w:color w:val="000000"/>
          <w:shd w:val="clear" w:color="auto" w:fill="FFFFFF"/>
        </w:rPr>
        <w:t>риходите к нам, ребята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Посмотреть и посчитать!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Мы делили апельсин,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Много нас, а он один.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gramStart"/>
      <w:r w:rsidR="000F3ED8" w:rsidRPr="000F3ED8">
        <w:rPr>
          <w:rFonts w:ascii="Tahoma" w:hAnsi="Tahoma" w:cs="Tahoma"/>
          <w:color w:val="000000"/>
          <w:shd w:val="clear" w:color="auto" w:fill="FFFFFF"/>
        </w:rPr>
        <w:t>Эта долька — для ежа,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Эта долька — для стрижа,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Эта долька — для утят,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Эта долька — для котят,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Эта долька — для бобра,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А для волка — кожура.</w:t>
      </w:r>
      <w:proofErr w:type="gramEnd"/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Он сердит на нас — беда!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 xml:space="preserve">Разбегайтесь </w:t>
      </w:r>
      <w:proofErr w:type="spellStart"/>
      <w:proofErr w:type="gramStart"/>
      <w:r w:rsidR="000F3ED8" w:rsidRPr="000F3ED8">
        <w:rPr>
          <w:rFonts w:ascii="Tahoma" w:hAnsi="Tahoma" w:cs="Tahoma"/>
          <w:color w:val="000000"/>
          <w:shd w:val="clear" w:color="auto" w:fill="FFFFFF"/>
        </w:rPr>
        <w:t>кто-куда</w:t>
      </w:r>
      <w:proofErr w:type="spellEnd"/>
      <w:proofErr w:type="gramEnd"/>
      <w:r w:rsidR="000F3ED8" w:rsidRPr="000F3ED8">
        <w:rPr>
          <w:rFonts w:ascii="Tahoma" w:hAnsi="Tahoma" w:cs="Tahoma"/>
          <w:color w:val="000000"/>
          <w:shd w:val="clear" w:color="auto" w:fill="FFFFFF"/>
        </w:rPr>
        <w:t>!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</w:p>
    <w:p w:rsidR="00475A84" w:rsidRDefault="000F3ED8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="00475A84" w:rsidRPr="000F3ED8">
        <w:rPr>
          <w:rFonts w:ascii="Tahoma" w:hAnsi="Tahoma" w:cs="Tahoma"/>
          <w:color w:val="000000"/>
          <w:shd w:val="clear" w:color="auto" w:fill="FFFFFF"/>
        </w:rPr>
        <w:t>Катилось</w:t>
      </w:r>
      <w:r w:rsidRPr="000F3ED8">
        <w:rPr>
          <w:rFonts w:ascii="Tahoma" w:hAnsi="Tahoma" w:cs="Tahoma"/>
          <w:color w:val="000000"/>
          <w:shd w:val="clear" w:color="auto" w:fill="FFFFFF"/>
        </w:rPr>
        <w:t xml:space="preserve"> яблоко мимо сада,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мимо сада, мимо града,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Кто поднимет, тот и выйдет.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За морями, за горами,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За железными столбами,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На пригорке теремок,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На дверях висит замок,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Ты за ключиком иди</w:t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br/>
        <w:t>И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 xml:space="preserve"> замочек отопри.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</w:p>
    <w:p w:rsidR="00475A84" w:rsidRDefault="00475A84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:rsidR="00475A84" w:rsidRDefault="00475A84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:rsidR="00475A84" w:rsidRDefault="00475A84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:rsidR="00475A84" w:rsidRDefault="000F3ED8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lastRenderedPageBreak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Зайчишка — трусишка</w:t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br/>
        <w:t>П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>о полю бежал,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 огород забежал,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Морковку нашел,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Капустку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 xml:space="preserve"> нашел,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Сидит, грызет,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Иди прочь — хозяин идет!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Шышел-мышел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>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Взял, да вышел.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Кады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бады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>, налей воды.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Корове пить, тебе водить.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Лиса по лесу ходила,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 xml:space="preserve">Лиса голосом </w:t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t>вопила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>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Лиса лычки драла,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 xml:space="preserve">Лиса лапотки плела — </w:t>
      </w:r>
    </w:p>
    <w:p w:rsidR="00475A84" w:rsidRDefault="000F3ED8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t>Мужу двое, себе трое,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 xml:space="preserve">И детишкам по 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лаптишкам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>!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 xml:space="preserve">Кто 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лаптишки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 xml:space="preserve"> найдет,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Тот водить пойдет.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Раз, два, три, четыре,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Жили мышки на квартире.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 ним повадился сам друг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Крестовик — большой паук.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Пять, шесть, семь, восемь,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Паука мы спросим: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 xml:space="preserve">«Ты, 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обжора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>, не ходи!»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Ну-ка, Машенька, води!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Среди белых голубей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Скачет шустрый воробей,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Воробушек – пташка,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Серая рубашка,</w:t>
      </w:r>
      <w:r w:rsidR="00475A84">
        <w:rPr>
          <w:rFonts w:ascii="Tahoma" w:hAnsi="Tahoma" w:cs="Tahoma"/>
          <w:color w:val="000000"/>
          <w:shd w:val="clear" w:color="auto" w:fill="FFFFFF"/>
        </w:rPr>
        <w:br/>
        <w:t>Откликайся, воробей,</w:t>
      </w:r>
      <w:r w:rsidR="00475A84">
        <w:rPr>
          <w:rFonts w:ascii="Tahoma" w:hAnsi="Tahoma" w:cs="Tahoma"/>
          <w:color w:val="000000"/>
          <w:shd w:val="clear" w:color="auto" w:fill="FFFFFF"/>
        </w:rPr>
        <w:br/>
        <w:t xml:space="preserve">Вылетай </w:t>
      </w:r>
      <w:proofErr w:type="gramStart"/>
      <w:r w:rsidR="00475A84">
        <w:rPr>
          <w:rFonts w:ascii="Tahoma" w:hAnsi="Tahoma" w:cs="Tahoma"/>
          <w:color w:val="000000"/>
          <w:shd w:val="clear" w:color="auto" w:fill="FFFFFF"/>
        </w:rPr>
        <w:t>-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к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>а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>, не робей!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</w:p>
    <w:p w:rsidR="00475A84" w:rsidRDefault="00475A84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</w:p>
    <w:p w:rsidR="00FD1D54" w:rsidRDefault="000F3ED8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lastRenderedPageBreak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 xml:space="preserve">«Тили – 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тели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>», — Птички пели.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Взвились, к лесу полетели.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Стали птички гнезда вить.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Кто не вьет, тому водить.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="00475A84">
        <w:rPr>
          <w:rFonts w:ascii="Tahoma" w:hAnsi="Tahoma" w:cs="Tahoma"/>
          <w:color w:val="000000"/>
          <w:shd w:val="clear" w:color="auto" w:fill="FFFFFF"/>
        </w:rPr>
        <w:t>Вышли мышки как-</w:t>
      </w:r>
      <w:r w:rsidRPr="000F3ED8">
        <w:rPr>
          <w:rFonts w:ascii="Tahoma" w:hAnsi="Tahoma" w:cs="Tahoma"/>
          <w:color w:val="000000"/>
          <w:shd w:val="clear" w:color="auto" w:fill="FFFFFF"/>
        </w:rPr>
        <w:t>то раз</w:t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br/>
        <w:t>П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>оглядеть, который час.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Раз, два, три, четыре –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Мышки дернули за гири.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Вдруг раздался страшный звон,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Убежали мышки вон.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За морями, за горами,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За железными столбами</w:t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br/>
        <w:t>Н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>а пригорке теремок,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На дверях висит замок,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Ты за ключиком иди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И замочек отомкни.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t>Раз, два, три, четыре, пять,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Негде зайчику скакать;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Всюду ходит волк, волк,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Он зубами – щелк, щелк!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br/>
        <w:t>А мы спрячемся в кусты,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Прячься, заинька, и ты.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Ты, волчище, погоди!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Свинка ходит по бору,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Щиплет лебеду – траву,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Она рвет, не берет,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Под березку кладет.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Наша Маша рано встала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Кукол всех пересчитала: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Две матрёшки на окошке,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Две Танюшки на подушке,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 xml:space="preserve">Две </w:t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Иринки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 xml:space="preserve"> на перинке,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А Петрушка в колпачке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на зеленом сундучке.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lastRenderedPageBreak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 xml:space="preserve">Высоко-превысоко </w:t>
      </w:r>
    </w:p>
    <w:p w:rsidR="00FD1D54" w:rsidRDefault="000F3ED8" w:rsidP="00475A84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0F3ED8">
        <w:rPr>
          <w:rFonts w:ascii="Tahoma" w:hAnsi="Tahoma" w:cs="Tahoma"/>
          <w:color w:val="000000"/>
          <w:shd w:val="clear" w:color="auto" w:fill="FFFFFF"/>
        </w:rPr>
        <w:t>Кинул я свой мяч легко.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Но упал мой мяч с небес,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Закатился в темный лес.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proofErr w:type="spellStart"/>
      <w:r w:rsidRPr="000F3ED8">
        <w:rPr>
          <w:rFonts w:ascii="Tahoma" w:hAnsi="Tahoma" w:cs="Tahoma"/>
          <w:color w:val="000000"/>
          <w:shd w:val="clear" w:color="auto" w:fill="FFFFFF"/>
        </w:rPr>
        <w:t>Раз-два-три-четыре-пять</w:t>
      </w:r>
      <w:proofErr w:type="spellEnd"/>
      <w:r w:rsidRPr="000F3ED8">
        <w:rPr>
          <w:rFonts w:ascii="Tahoma" w:hAnsi="Tahoma" w:cs="Tahoma"/>
          <w:color w:val="000000"/>
          <w:shd w:val="clear" w:color="auto" w:fill="FFFFFF"/>
        </w:rPr>
        <w:t>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Я иду его искать.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Мы собрались поиграть,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Ну, кому же начинать?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Раз, два, три,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Начинаешь ты.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— Заяц, белый,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Куда бегал?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— В лес зеленый.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— Что там делал?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— Лыки драл.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— Куда клал?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— Под колоду.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— Кто украл?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— Родион.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— Выйди вон!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Серый зайка вырвал травку.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Положил ее на лавку.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Кто травку возьмет,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Тот и вон пойдет.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Катилось яблоко по блюду,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Я водить не буду.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Сидел король на лавочке,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Считал свои булавочки: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Раз — два — три,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Королевой будешь ты!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</w:p>
    <w:p w:rsidR="004F3324" w:rsidRPr="000F3ED8" w:rsidRDefault="00FD1D54" w:rsidP="00475A84">
      <w:pPr>
        <w:spacing w:after="0"/>
      </w:pPr>
      <w:proofErr w:type="gramStart"/>
      <w:r w:rsidRPr="000F3ED8">
        <w:rPr>
          <w:rFonts w:ascii="Tahoma" w:hAnsi="Tahoma" w:cs="Tahoma"/>
          <w:color w:val="000000"/>
          <w:shd w:val="clear" w:color="auto" w:fill="FFFFFF"/>
        </w:rPr>
        <w:t>В даль</w:t>
      </w:r>
      <w:proofErr w:type="gramEnd"/>
      <w:r w:rsidRPr="000F3ED8">
        <w:rPr>
          <w:rFonts w:ascii="Tahoma" w:hAnsi="Tahoma" w:cs="Tahoma"/>
          <w:color w:val="000000"/>
          <w:shd w:val="clear" w:color="auto" w:fill="FFFFFF"/>
        </w:rPr>
        <w:t xml:space="preserve"> бежит река лесная,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Вдоль неё растут кусты.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Всех в игру я приглашаю,</w:t>
      </w:r>
      <w:r w:rsidRPr="000F3ED8">
        <w:rPr>
          <w:rFonts w:ascii="Tahoma" w:hAnsi="Tahoma" w:cs="Tahoma"/>
          <w:color w:val="000000"/>
          <w:shd w:val="clear" w:color="auto" w:fill="FFFFFF"/>
        </w:rPr>
        <w:br/>
        <w:t>Мы играем — водишь ты!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Pr="000F3ED8">
        <w:rPr>
          <w:rFonts w:ascii="Tahoma" w:hAnsi="Tahoma" w:cs="Tahoma"/>
          <w:color w:val="000000"/>
          <w:shd w:val="clear" w:color="auto" w:fill="FFFFFF"/>
        </w:rPr>
        <w:lastRenderedPageBreak/>
        <w:t>***</w:t>
      </w:r>
      <w:r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t>Собирала белка шишки,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Для енота и для мышки.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Раз, два, три, четыре, пять,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Найду шишку я опять.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Три еноту и три мышке,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Остальные кому шишки?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Раз, два, три, четыре, пять,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Мы выходим поиграть.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Надо воду выбирать,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Будем мы тогда считать.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 xml:space="preserve">Топ, топ, </w:t>
      </w:r>
      <w:proofErr w:type="spellStart"/>
      <w:r w:rsidR="000F3ED8" w:rsidRPr="000F3ED8">
        <w:rPr>
          <w:rFonts w:ascii="Tahoma" w:hAnsi="Tahoma" w:cs="Tahoma"/>
          <w:color w:val="000000"/>
          <w:shd w:val="clear" w:color="auto" w:fill="FFFFFF"/>
        </w:rPr>
        <w:t>топоты</w:t>
      </w:r>
      <w:proofErr w:type="spellEnd"/>
      <w:r w:rsidR="000F3ED8" w:rsidRPr="000F3ED8">
        <w:rPr>
          <w:rFonts w:ascii="Tahoma" w:hAnsi="Tahoma" w:cs="Tahoma"/>
          <w:color w:val="000000"/>
          <w:shd w:val="clear" w:color="auto" w:fill="FFFFFF"/>
        </w:rPr>
        <w:t>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Водой точно будешь ты.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Раз, два, три, четыре, пять.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Мы решили поиграть,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Но не знаем, как нам быть,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Не хотел никто водить!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На тебя укажем мы: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Это верно будешь ты!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Ела Маша кашу,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Кашу не доела.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«Раз, два, три» — сказала</w:t>
      </w:r>
      <w:proofErr w:type="gramStart"/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И</w:t>
      </w:r>
      <w:proofErr w:type="gramEnd"/>
      <w:r w:rsidR="000F3ED8" w:rsidRPr="000F3ED8">
        <w:rPr>
          <w:rFonts w:ascii="Tahoma" w:hAnsi="Tahoma" w:cs="Tahoma"/>
          <w:color w:val="000000"/>
          <w:shd w:val="clear" w:color="auto" w:fill="FFFFFF"/>
        </w:rPr>
        <w:t xml:space="preserve"> картошку съела.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Кто три ложки возьмёт,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Тот и вон пойдет.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Раз, два, три.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На полянку выходи,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Хороводы заводи,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Кто остался,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Тот води.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Мы собрались во дворе,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Дело было в сентябре.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Раз, два, три, четыре, пять,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Мы решили поиграть.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Сколько будет два плюс три?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Если знаешь, то води!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lastRenderedPageBreak/>
        <w:t>Черепаха и улитка</w:t>
      </w:r>
      <w:proofErr w:type="gramStart"/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П</w:t>
      </w:r>
      <w:proofErr w:type="gramEnd"/>
      <w:r w:rsidR="000F3ED8" w:rsidRPr="000F3ED8">
        <w:rPr>
          <w:rFonts w:ascii="Tahoma" w:hAnsi="Tahoma" w:cs="Tahoma"/>
          <w:color w:val="000000"/>
          <w:shd w:val="clear" w:color="auto" w:fill="FFFFFF"/>
        </w:rPr>
        <w:t>обежали очень прытко.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Ты за ними поспевай</w:t>
      </w:r>
      <w:proofErr w:type="gramStart"/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И</w:t>
      </w:r>
      <w:proofErr w:type="gramEnd"/>
      <w:r w:rsidR="000F3ED8" w:rsidRPr="000F3ED8">
        <w:rPr>
          <w:rFonts w:ascii="Tahoma" w:hAnsi="Tahoma" w:cs="Tahoma"/>
          <w:color w:val="000000"/>
          <w:shd w:val="clear" w:color="auto" w:fill="FFFFFF"/>
        </w:rPr>
        <w:t>з считалки вылетай.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Говорят на заре,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Собирались на горе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Голубь, гусь и галка</w:t>
      </w:r>
      <w:proofErr w:type="gramStart"/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В</w:t>
      </w:r>
      <w:proofErr w:type="gramEnd"/>
      <w:r w:rsidR="000F3ED8" w:rsidRPr="000F3ED8">
        <w:rPr>
          <w:rFonts w:ascii="Tahoma" w:hAnsi="Tahoma" w:cs="Tahoma"/>
          <w:color w:val="000000"/>
          <w:shd w:val="clear" w:color="auto" w:fill="FFFFFF"/>
        </w:rPr>
        <w:t>от и вся считалка.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Семь ворон сидели тихо</w:t>
      </w:r>
      <w:proofErr w:type="gramStart"/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П</w:t>
      </w:r>
      <w:proofErr w:type="gramEnd"/>
      <w:r w:rsidR="000F3ED8" w:rsidRPr="000F3ED8">
        <w:rPr>
          <w:rFonts w:ascii="Tahoma" w:hAnsi="Tahoma" w:cs="Tahoma"/>
          <w:color w:val="000000"/>
          <w:shd w:val="clear" w:color="auto" w:fill="FFFFFF"/>
        </w:rPr>
        <w:t>одлетела к ним слониха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И как крикнет: «Кар-кар-кар!»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Ты не веришь, выйди сам.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***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Повар, поваренок,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Киска и котенок.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Весело играли,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Прыгали, скакали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Раз, два, три, четыре, пять.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  <w:t>Будем заново считать.</w:t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  <w:r w:rsidR="000F3ED8" w:rsidRPr="000F3ED8">
        <w:rPr>
          <w:rFonts w:ascii="Tahoma" w:hAnsi="Tahoma" w:cs="Tahoma"/>
          <w:color w:val="000000"/>
          <w:shd w:val="clear" w:color="auto" w:fill="FFFFFF"/>
        </w:rPr>
        <w:br/>
      </w:r>
    </w:p>
    <w:sectPr w:rsidR="004F3324" w:rsidRPr="000F3ED8" w:rsidSect="00475A84">
      <w:type w:val="continuous"/>
      <w:pgSz w:w="11906" w:h="16838"/>
      <w:pgMar w:top="1134" w:right="1134" w:bottom="1134" w:left="1134" w:header="709" w:footer="709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ED8"/>
    <w:rsid w:val="00075895"/>
    <w:rsid w:val="000F3ED8"/>
    <w:rsid w:val="00475A84"/>
    <w:rsid w:val="004F3324"/>
    <w:rsid w:val="00FD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2015-09-25T14:23:00Z</dcterms:created>
  <dcterms:modified xsi:type="dcterms:W3CDTF">2017-12-31T09:06:00Z</dcterms:modified>
</cp:coreProperties>
</file>